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3D6B" w14:textId="6E18129F" w:rsidR="006A1C9C" w:rsidRPr="005E4665" w:rsidRDefault="00D975D4" w:rsidP="005E4665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5E4665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460392" wp14:editId="09AD5992">
            <wp:simplePos x="0" y="0"/>
            <wp:positionH relativeFrom="column">
              <wp:posOffset>5221605</wp:posOffset>
            </wp:positionH>
            <wp:positionV relativeFrom="paragraph">
              <wp:posOffset>0</wp:posOffset>
            </wp:positionV>
            <wp:extent cx="845433" cy="847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433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665">
        <w:rPr>
          <w:rFonts w:cstheme="minorHAnsi"/>
          <w:b/>
          <w:bCs/>
          <w:sz w:val="32"/>
          <w:szCs w:val="32"/>
        </w:rPr>
        <w:t>Claremont Tennis and Social Club – Membership Form</w:t>
      </w:r>
    </w:p>
    <w:p w14:paraId="6DD2BAD0" w14:textId="3472B56E" w:rsidR="00D975D4" w:rsidRDefault="00D975D4" w:rsidP="005E4665">
      <w:pPr>
        <w:spacing w:after="0" w:line="240" w:lineRule="auto"/>
        <w:rPr>
          <w:rFonts w:cstheme="minorHAnsi"/>
        </w:rPr>
      </w:pPr>
      <w:r w:rsidRPr="005E4665">
        <w:rPr>
          <w:rFonts w:cstheme="minorHAnsi"/>
        </w:rPr>
        <w:t xml:space="preserve">81 </w:t>
      </w:r>
      <w:proofErr w:type="spellStart"/>
      <w:r w:rsidRPr="005E4665">
        <w:rPr>
          <w:rFonts w:cstheme="minorHAnsi"/>
        </w:rPr>
        <w:t>Doveleys</w:t>
      </w:r>
      <w:proofErr w:type="spellEnd"/>
      <w:r w:rsidRPr="005E4665">
        <w:rPr>
          <w:rFonts w:cstheme="minorHAnsi"/>
        </w:rPr>
        <w:t xml:space="preserve"> Road, Salford M6 8GN</w:t>
      </w:r>
      <w:r w:rsidR="005E4665">
        <w:rPr>
          <w:rFonts w:cstheme="minorHAnsi"/>
        </w:rPr>
        <w:t xml:space="preserve">   </w:t>
      </w:r>
      <w:r w:rsidR="005E4665">
        <w:rPr>
          <w:rFonts w:cstheme="minorHAnsi"/>
        </w:rPr>
        <w:tab/>
      </w:r>
      <w:r w:rsidR="005E4665">
        <w:rPr>
          <w:rFonts w:cstheme="minorHAnsi"/>
        </w:rPr>
        <w:tab/>
        <w:t xml:space="preserve">            </w:t>
      </w:r>
      <w:r w:rsidR="005E4665" w:rsidRPr="005E4665">
        <w:rPr>
          <w:rFonts w:cstheme="minorHAnsi"/>
        </w:rPr>
        <w:t>www.tennissalford.co.uk</w:t>
      </w:r>
    </w:p>
    <w:p w14:paraId="381F3AF3" w14:textId="77777777" w:rsidR="005E4665" w:rsidRPr="005E4665" w:rsidRDefault="005E4665" w:rsidP="005E4665">
      <w:pPr>
        <w:spacing w:after="0" w:line="240" w:lineRule="auto"/>
        <w:rPr>
          <w:rFonts w:cstheme="minorHAnsi"/>
        </w:rPr>
      </w:pPr>
    </w:p>
    <w:p w14:paraId="63BA2341" w14:textId="50775192" w:rsidR="00D975D4" w:rsidRPr="005E4665" w:rsidRDefault="00D975D4">
      <w:pPr>
        <w:rPr>
          <w:rFonts w:cstheme="minorHAnsi"/>
        </w:rPr>
      </w:pPr>
      <w:r w:rsidRPr="005E4665">
        <w:rPr>
          <w:rFonts w:cstheme="minorHAnsi"/>
        </w:rPr>
        <w:t>I, the undersigned, wish to become a member of Claremont Tennis &amp; Social Club.</w:t>
      </w:r>
    </w:p>
    <w:p w14:paraId="563B800C" w14:textId="190B9576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Please complete the required information below:</w:t>
      </w:r>
    </w:p>
    <w:p w14:paraId="44CBEC72" w14:textId="6C718CA2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Title (Mr/Mrs):</w:t>
      </w:r>
      <w:r w:rsidR="00D82FB3" w:rsidRPr="005E4665">
        <w:rPr>
          <w:rFonts w:cstheme="minorHAnsi"/>
        </w:rPr>
        <w:tab/>
      </w:r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  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449598530"/>
          <w:placeholder>
            <w:docPart w:val="4287DC4DD70B4A5AA3A162739D01FB66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55DA2898" w14:textId="5B2D089A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Full Name:</w:t>
      </w:r>
      <w:r w:rsidR="00D82FB3" w:rsidRPr="005E4665">
        <w:rPr>
          <w:rFonts w:cstheme="minorHAnsi"/>
        </w:rPr>
        <w:tab/>
      </w:r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  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1212145910"/>
          <w:placeholder>
            <w:docPart w:val="666C13E15E38425CA8FB6DD3FF040902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79B61E96" w14:textId="69AFEF8F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Telephone</w:t>
      </w:r>
      <w:r w:rsidR="0070262E" w:rsidRPr="005E4665">
        <w:rPr>
          <w:rFonts w:cstheme="minorHAnsi"/>
          <w:vertAlign w:val="superscript"/>
        </w:rPr>
        <w:t>2</w:t>
      </w:r>
      <w:r w:rsidR="00D82FB3" w:rsidRPr="005E4665">
        <w:rPr>
          <w:rFonts w:cstheme="minorHAnsi"/>
        </w:rPr>
        <w:t>:</w:t>
      </w:r>
      <w:r w:rsidR="00D82FB3" w:rsidRPr="005E4665">
        <w:rPr>
          <w:rFonts w:cstheme="minorHAnsi"/>
        </w:rPr>
        <w:tab/>
        <w:t xml:space="preserve"> </w:t>
      </w:r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  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1697037267"/>
          <w:placeholder>
            <w:docPart w:val="589358AB6F514BC0A8ADB70C2C5FC6B4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6E84D4CC" w14:textId="1D862535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e-mail:</w:t>
      </w:r>
      <w:r w:rsidR="00D82FB3" w:rsidRPr="005E4665">
        <w:rPr>
          <w:rFonts w:cstheme="minorHAnsi"/>
        </w:rPr>
        <w:tab/>
      </w:r>
      <w:r w:rsidR="00D82FB3" w:rsidRPr="005E4665">
        <w:rPr>
          <w:rFonts w:cstheme="minorHAnsi"/>
        </w:rPr>
        <w:tab/>
      </w:r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  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-460270378"/>
          <w:placeholder>
            <w:docPart w:val="80C542A1FAD541D3B22D5F7A7403748D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5B443656" w14:textId="3E4E1714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Address:</w:t>
      </w:r>
      <w:r w:rsidR="00D82FB3" w:rsidRPr="005E4665">
        <w:rPr>
          <w:rFonts w:cstheme="minorHAnsi"/>
        </w:rPr>
        <w:tab/>
      </w:r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  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-628785062"/>
          <w:placeholder>
            <w:docPart w:val="77F820E45CF948DAAB3302EEB0AD9122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40F02C54" w14:textId="54D83647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Occupation:</w:t>
      </w:r>
      <w:r w:rsidR="00D82FB3" w:rsidRPr="005E4665">
        <w:rPr>
          <w:rFonts w:cstheme="minorHAnsi"/>
        </w:rPr>
        <w:tab/>
      </w:r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  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-1676804286"/>
          <w:placeholder>
            <w:docPart w:val="A21049B2744040D380A8737C7639E367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659F388D" w14:textId="05A71DBC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 xml:space="preserve">Date of </w:t>
      </w:r>
      <w:r w:rsidR="00D82FB3" w:rsidRPr="005E4665">
        <w:rPr>
          <w:rFonts w:cstheme="minorHAnsi"/>
        </w:rPr>
        <w:t>Birth</w:t>
      </w:r>
      <w:r w:rsidRPr="005E4665">
        <w:rPr>
          <w:rFonts w:cstheme="minorHAnsi"/>
        </w:rPr>
        <w:t xml:space="preserve"> (if under 18):</w:t>
      </w:r>
      <w:r w:rsidR="0070262E" w:rsidRPr="005E4665">
        <w:rPr>
          <w:rFonts w:cstheme="minorHAnsi"/>
        </w:rPr>
        <w:t xml:space="preserve">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1046808599"/>
          <w:placeholder>
            <w:docPart w:val="7739FF9A77D54112A86B2C5B3289F83A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14CFC559" w14:textId="772C63E6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Date of Application:</w:t>
      </w:r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  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-458185759"/>
          <w:placeholder>
            <w:docPart w:val="DF70D9CC73BD48519D9BA09402FBD2F2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20399490" w14:textId="268782B8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Signature (or initials)</w:t>
      </w:r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    </w:t>
      </w:r>
      <w:r w:rsidR="00D82FB3" w:rsidRP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1316838876"/>
          <w:placeholder>
            <w:docPart w:val="DA556CDF80BF4FECA5CDC518B3013C45"/>
          </w:placeholder>
          <w:showingPlcHdr/>
        </w:sdtPr>
        <w:sdtContent>
          <w:r w:rsidR="00D82FB3"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</w:p>
    <w:p w14:paraId="41CE9B55" w14:textId="17A3F46A" w:rsidR="005E586F" w:rsidRPr="005E4665" w:rsidRDefault="005E586F">
      <w:pPr>
        <w:rPr>
          <w:rFonts w:cstheme="minorHAnsi"/>
        </w:rPr>
      </w:pPr>
      <w:r w:rsidRPr="005E4665">
        <w:rPr>
          <w:rFonts w:cstheme="minorHAnsi"/>
        </w:rPr>
        <w:t>Membership Type</w:t>
      </w:r>
      <w:r w:rsidR="00D82FB3" w:rsidRPr="005E4665">
        <w:rPr>
          <w:rFonts w:cstheme="minorHAnsi"/>
        </w:rPr>
        <w:t xml:space="preserve"> </w:t>
      </w:r>
      <w:r w:rsidR="00D82FB3" w:rsidRPr="005E4665">
        <w:rPr>
          <w:rFonts w:cstheme="minorHAnsi"/>
          <w:sz w:val="16"/>
          <w:szCs w:val="16"/>
        </w:rPr>
        <w:t>(Tick the appropriate box</w:t>
      </w:r>
      <w:r w:rsidR="005E4665">
        <w:rPr>
          <w:rFonts w:cstheme="minorHAnsi"/>
          <w:sz w:val="16"/>
          <w:szCs w:val="16"/>
        </w:rPr>
        <w:t xml:space="preserve"> below</w:t>
      </w:r>
      <w:r w:rsidR="00D82FB3" w:rsidRPr="005E4665">
        <w:rPr>
          <w:rFonts w:cstheme="minorHAnsi"/>
          <w:sz w:val="16"/>
          <w:szCs w:val="16"/>
        </w:rPr>
        <w:t>)</w:t>
      </w:r>
    </w:p>
    <w:p w14:paraId="27A8DFD2" w14:textId="21254F3A" w:rsidR="005E586F" w:rsidRPr="005E4665" w:rsidRDefault="005E586F" w:rsidP="0070262E">
      <w:pPr>
        <w:tabs>
          <w:tab w:val="left" w:pos="1418"/>
          <w:tab w:val="left" w:pos="3686"/>
          <w:tab w:val="left" w:pos="4678"/>
          <w:tab w:val="left" w:pos="7088"/>
          <w:tab w:val="left" w:pos="7938"/>
        </w:tabs>
        <w:spacing w:after="0" w:line="240" w:lineRule="auto"/>
        <w:rPr>
          <w:rFonts w:cstheme="minorHAnsi"/>
        </w:rPr>
      </w:pPr>
      <w:r w:rsidRPr="005E4665">
        <w:rPr>
          <w:rFonts w:cstheme="minorHAnsi"/>
        </w:rPr>
        <w:t>Adult Playing</w:t>
      </w:r>
      <w:r w:rsidR="00D82FB3" w:rsidRPr="005E4665">
        <w:rPr>
          <w:rFonts w:cstheme="minorHAnsi"/>
        </w:rPr>
        <w:tab/>
      </w:r>
      <w:r w:rsidRPr="005E4665">
        <w:rPr>
          <w:rFonts w:cstheme="minorHAnsi"/>
        </w:rPr>
        <w:t>Junior Playing (9-15yrs)</w:t>
      </w:r>
      <w:r w:rsidR="00D82FB3" w:rsidRPr="005E4665">
        <w:rPr>
          <w:rFonts w:cstheme="minorHAnsi"/>
        </w:rPr>
        <w:tab/>
      </w:r>
      <w:r w:rsidRPr="005E4665">
        <w:rPr>
          <w:rFonts w:cstheme="minorHAnsi"/>
        </w:rPr>
        <w:t>University</w:t>
      </w:r>
      <w:r w:rsidR="00D82FB3" w:rsidRPr="005E4665">
        <w:rPr>
          <w:rFonts w:cstheme="minorHAnsi"/>
        </w:rPr>
        <w:t xml:space="preserve"> </w:t>
      </w:r>
      <w:r w:rsidRPr="005E4665">
        <w:rPr>
          <w:rFonts w:cstheme="minorHAnsi"/>
        </w:rPr>
        <w:t>Intermediate (16-18yrs)</w:t>
      </w:r>
      <w:r w:rsidR="00D82FB3" w:rsidRPr="005E4665">
        <w:rPr>
          <w:rFonts w:cstheme="minorHAnsi"/>
        </w:rPr>
        <w:t xml:space="preserve"> </w:t>
      </w:r>
      <w:r w:rsidR="00D82FB3" w:rsidRPr="005E4665">
        <w:rPr>
          <w:rFonts w:cstheme="minorHAnsi"/>
        </w:rPr>
        <w:tab/>
      </w:r>
      <w:r w:rsidRPr="005E4665">
        <w:rPr>
          <w:rFonts w:cstheme="minorHAnsi"/>
        </w:rPr>
        <w:t>Country</w:t>
      </w:r>
      <w:r w:rsidRPr="005E4665">
        <w:rPr>
          <w:rFonts w:cstheme="minorHAnsi"/>
        </w:rPr>
        <w:tab/>
        <w:t>Social</w:t>
      </w:r>
      <w:r w:rsidRPr="005E4665">
        <w:rPr>
          <w:rFonts w:cstheme="minorHAnsi"/>
        </w:rPr>
        <w:tab/>
      </w:r>
    </w:p>
    <w:p w14:paraId="241BEDFC" w14:textId="18F6AC8B" w:rsidR="00D82FB3" w:rsidRPr="005E4665" w:rsidRDefault="00D82FB3" w:rsidP="0070262E">
      <w:pPr>
        <w:tabs>
          <w:tab w:val="left" w:pos="1418"/>
          <w:tab w:val="left" w:pos="3686"/>
          <w:tab w:val="left" w:pos="4678"/>
          <w:tab w:val="left" w:pos="7088"/>
          <w:tab w:val="left" w:pos="7938"/>
        </w:tabs>
        <w:spacing w:after="0" w:line="240" w:lineRule="auto"/>
        <w:rPr>
          <w:rFonts w:cstheme="minorHAnsi"/>
        </w:rPr>
      </w:pPr>
      <w:r w:rsidRPr="005E4665">
        <w:rPr>
          <w:rFonts w:cstheme="minorHAnsi"/>
        </w:rPr>
        <w:t>£</w:t>
      </w:r>
      <w:r w:rsidR="005A6768">
        <w:rPr>
          <w:rFonts w:cstheme="minorHAnsi"/>
        </w:rPr>
        <w:t>6</w:t>
      </w:r>
      <w:r w:rsidRPr="005E4665">
        <w:rPr>
          <w:rFonts w:cstheme="minorHAnsi"/>
        </w:rPr>
        <w:t>0</w:t>
      </w:r>
      <w:r w:rsidRPr="005E4665">
        <w:rPr>
          <w:rFonts w:cstheme="minorHAnsi"/>
        </w:rPr>
        <w:tab/>
        <w:t>£1</w:t>
      </w:r>
      <w:r w:rsidR="0050121C">
        <w:rPr>
          <w:rFonts w:cstheme="minorHAnsi"/>
        </w:rPr>
        <w:t>2.50</w:t>
      </w:r>
      <w:r w:rsidRPr="005E4665">
        <w:rPr>
          <w:rFonts w:cstheme="minorHAnsi"/>
        </w:rPr>
        <w:tab/>
        <w:t>£</w:t>
      </w:r>
      <w:r w:rsidR="005A6768">
        <w:rPr>
          <w:rFonts w:cstheme="minorHAnsi"/>
        </w:rPr>
        <w:t>30</w:t>
      </w:r>
      <w:r w:rsidRPr="005E4665">
        <w:rPr>
          <w:rFonts w:cstheme="minorHAnsi"/>
        </w:rPr>
        <w:tab/>
        <w:t>£</w:t>
      </w:r>
      <w:r w:rsidR="005A6768">
        <w:rPr>
          <w:rFonts w:cstheme="minorHAnsi"/>
        </w:rPr>
        <w:t>30</w:t>
      </w:r>
      <w:r w:rsidRPr="005E4665">
        <w:rPr>
          <w:rFonts w:cstheme="minorHAnsi"/>
        </w:rPr>
        <w:tab/>
        <w:t>£2</w:t>
      </w:r>
      <w:r w:rsidR="005A6768">
        <w:rPr>
          <w:rFonts w:cstheme="minorHAnsi"/>
        </w:rPr>
        <w:t>5</w:t>
      </w:r>
      <w:r w:rsidRPr="005E4665">
        <w:rPr>
          <w:rFonts w:cstheme="minorHAnsi"/>
        </w:rPr>
        <w:tab/>
        <w:t>£2</w:t>
      </w:r>
      <w:r w:rsidR="005A6768">
        <w:rPr>
          <w:rFonts w:cstheme="minorHAnsi"/>
        </w:rPr>
        <w:t>5</w:t>
      </w:r>
    </w:p>
    <w:p w14:paraId="2E7BE4F2" w14:textId="21CD427D" w:rsidR="00D82FB3" w:rsidRPr="005E4665" w:rsidRDefault="00000000" w:rsidP="005E4665">
      <w:pPr>
        <w:tabs>
          <w:tab w:val="left" w:pos="1418"/>
          <w:tab w:val="left" w:pos="3686"/>
          <w:tab w:val="left" w:pos="4678"/>
          <w:tab w:val="left" w:pos="6946"/>
          <w:tab w:val="left" w:pos="7938"/>
        </w:tabs>
        <w:rPr>
          <w:rFonts w:cstheme="minorHAnsi"/>
        </w:rPr>
      </w:pPr>
      <w:sdt>
        <w:sdtPr>
          <w:rPr>
            <w:rFonts w:cstheme="minorHAnsi"/>
          </w:rPr>
          <w:id w:val="171072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B3" w:rsidRPr="005E4665">
            <w:rPr>
              <w:rFonts w:ascii="Segoe UI Symbol" w:eastAsia="MS Gothic" w:hAnsi="Segoe UI Symbol" w:cs="Segoe UI Symbol"/>
            </w:rPr>
            <w:t>☐</w:t>
          </w:r>
        </w:sdtContent>
      </w:sdt>
      <w:r w:rsidR="00D82FB3" w:rsidRPr="005E4665">
        <w:rPr>
          <w:rFonts w:cstheme="minorHAnsi"/>
        </w:rPr>
        <w:tab/>
      </w:r>
      <w:sdt>
        <w:sdtPr>
          <w:rPr>
            <w:rFonts w:cstheme="minorHAnsi"/>
          </w:rPr>
          <w:id w:val="-47761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B3" w:rsidRPr="005E4665">
            <w:rPr>
              <w:rFonts w:ascii="Segoe UI Symbol" w:eastAsia="MS Gothic" w:hAnsi="Segoe UI Symbol" w:cs="Segoe UI Symbol"/>
            </w:rPr>
            <w:t>☐</w:t>
          </w:r>
        </w:sdtContent>
      </w:sdt>
      <w:r w:rsidR="00D82FB3" w:rsidRPr="005E4665">
        <w:rPr>
          <w:rFonts w:cstheme="minorHAnsi"/>
        </w:rPr>
        <w:tab/>
      </w:r>
      <w:sdt>
        <w:sdtPr>
          <w:rPr>
            <w:rFonts w:cstheme="minorHAnsi"/>
          </w:rPr>
          <w:id w:val="971866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B3" w:rsidRPr="005E4665">
            <w:rPr>
              <w:rFonts w:ascii="Segoe UI Symbol" w:eastAsia="MS Gothic" w:hAnsi="Segoe UI Symbol" w:cs="Segoe UI Symbol"/>
            </w:rPr>
            <w:t>☐</w:t>
          </w:r>
        </w:sdtContent>
      </w:sdt>
      <w:r w:rsidR="005E4665">
        <w:rPr>
          <w:rFonts w:cstheme="minorHAnsi"/>
        </w:rPr>
        <w:tab/>
      </w:r>
      <w:sdt>
        <w:sdtPr>
          <w:rPr>
            <w:rFonts w:cstheme="minorHAnsi"/>
          </w:rPr>
          <w:id w:val="191966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B3" w:rsidRPr="005E4665">
            <w:rPr>
              <w:rFonts w:ascii="Segoe UI Symbol" w:eastAsia="MS Gothic" w:hAnsi="Segoe UI Symbol" w:cs="Segoe UI Symbol"/>
            </w:rPr>
            <w:t>☐</w:t>
          </w:r>
        </w:sdtContent>
      </w:sdt>
      <w:r w:rsidR="00D82FB3" w:rsidRPr="005E4665">
        <w:rPr>
          <w:rFonts w:cstheme="minorHAnsi"/>
        </w:rPr>
        <w:tab/>
      </w:r>
      <w:r w:rsidR="0070262E" w:rsidRPr="005E4665">
        <w:rPr>
          <w:rFonts w:cstheme="minorHAnsi"/>
        </w:rPr>
        <w:t xml:space="preserve">  </w:t>
      </w:r>
      <w:sdt>
        <w:sdtPr>
          <w:rPr>
            <w:rFonts w:cstheme="minorHAnsi"/>
          </w:rPr>
          <w:id w:val="-52247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B3" w:rsidRPr="005E4665">
            <w:rPr>
              <w:rFonts w:ascii="Segoe UI Symbol" w:eastAsia="MS Gothic" w:hAnsi="Segoe UI Symbol" w:cs="Segoe UI Symbol"/>
            </w:rPr>
            <w:t>☐</w:t>
          </w:r>
        </w:sdtContent>
      </w:sdt>
      <w:r w:rsidR="00D82FB3" w:rsidRPr="005E4665">
        <w:rPr>
          <w:rFonts w:cstheme="minorHAnsi"/>
        </w:rPr>
        <w:tab/>
      </w:r>
      <w:sdt>
        <w:sdtPr>
          <w:rPr>
            <w:rFonts w:cstheme="minorHAnsi"/>
          </w:rPr>
          <w:id w:val="-162345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B3" w:rsidRPr="005E466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6A43F45" w14:textId="04B7CF5B" w:rsidR="00D82FB3" w:rsidRPr="005E4665" w:rsidRDefault="00D82FB3" w:rsidP="005E4665">
      <w:pPr>
        <w:jc w:val="both"/>
        <w:rPr>
          <w:rFonts w:cstheme="minorHAnsi"/>
        </w:rPr>
      </w:pPr>
      <w:r w:rsidRPr="005E4665">
        <w:rPr>
          <w:rFonts w:cstheme="minorHAnsi"/>
        </w:rPr>
        <w:t>I agree</w:t>
      </w:r>
      <w:r w:rsidR="005E4665">
        <w:rPr>
          <w:rFonts w:cstheme="minorHAnsi"/>
        </w:rPr>
        <w:t>,</w:t>
      </w:r>
      <w:r w:rsidRPr="005E4665">
        <w:rPr>
          <w:rFonts w:cstheme="minorHAnsi"/>
        </w:rPr>
        <w:t xml:space="preserve"> if elected</w:t>
      </w:r>
      <w:r w:rsidR="005E4665">
        <w:rPr>
          <w:rFonts w:cstheme="minorHAnsi"/>
        </w:rPr>
        <w:t>,</w:t>
      </w:r>
      <w:r w:rsidRPr="005E4665">
        <w:rPr>
          <w:rFonts w:cstheme="minorHAnsi"/>
        </w:rPr>
        <w:t xml:space="preserve"> to abide by the rules and By-laws of the </w:t>
      </w:r>
      <w:r w:rsidR="005E4665">
        <w:rPr>
          <w:rFonts w:cstheme="minorHAnsi"/>
        </w:rPr>
        <w:t>C</w:t>
      </w:r>
      <w:r w:rsidRPr="005E4665">
        <w:rPr>
          <w:rFonts w:cstheme="minorHAnsi"/>
        </w:rPr>
        <w:t>lub and have made payment by electronic means</w:t>
      </w:r>
      <w:r w:rsidRPr="005E4665">
        <w:rPr>
          <w:rFonts w:cstheme="minorHAnsi"/>
          <w:vertAlign w:val="superscript"/>
        </w:rPr>
        <w:t>1</w:t>
      </w:r>
      <w:r w:rsidRPr="005E4665">
        <w:rPr>
          <w:rFonts w:cstheme="minorHAnsi"/>
        </w:rPr>
        <w:t xml:space="preserve"> or enclose the sum of £ </w:t>
      </w:r>
      <w:sdt>
        <w:sdtPr>
          <w:rPr>
            <w:rFonts w:cstheme="minorHAnsi"/>
          </w:rPr>
          <w:id w:val="612095677"/>
          <w:placeholder>
            <w:docPart w:val="6D8C60EF66414C47841A2BDB6AB4FE0C"/>
          </w:placeholder>
          <w:showingPlcHdr/>
        </w:sdtPr>
        <w:sdtContent>
          <w:r w:rsidR="005A6768">
            <w:rPr>
              <w:rStyle w:val="PlaceholderText"/>
              <w:rFonts w:cstheme="minorHAnsi"/>
            </w:rPr>
            <w:t>6</w:t>
          </w:r>
          <w:r w:rsidRPr="005E4665">
            <w:rPr>
              <w:rStyle w:val="PlaceholderText"/>
              <w:rFonts w:cstheme="minorHAnsi"/>
            </w:rPr>
            <w:t>0.00</w:t>
          </w:r>
        </w:sdtContent>
      </w:sdt>
      <w:r w:rsidRPr="005E4665">
        <w:rPr>
          <w:rFonts w:cstheme="minorHAnsi"/>
        </w:rPr>
        <w:t xml:space="preserve">. If not elected any funds will be refunded. I agree to my details being held by the membership secretary and officers of the club for club purposes only. No data is held in </w:t>
      </w:r>
      <w:r w:rsidR="0070262E" w:rsidRPr="005E4665">
        <w:rPr>
          <w:rFonts w:cstheme="minorHAnsi"/>
        </w:rPr>
        <w:t>the public domain or is accessible by any third parties</w:t>
      </w:r>
      <w:r w:rsidRPr="005E4665">
        <w:rPr>
          <w:rFonts w:cstheme="minorHAnsi"/>
        </w:rPr>
        <w:t xml:space="preserve"> and is held in accordance with the data protection act 2018</w:t>
      </w:r>
      <w:r w:rsidR="00A11770">
        <w:rPr>
          <w:rFonts w:cstheme="minorHAnsi"/>
        </w:rPr>
        <w:t xml:space="preserve"> and Data (use and access) act 2025</w:t>
      </w:r>
      <w:r w:rsidRPr="005E4665">
        <w:rPr>
          <w:rFonts w:cstheme="minorHAnsi"/>
        </w:rPr>
        <w:t>.</w:t>
      </w:r>
    </w:p>
    <w:p w14:paraId="364C8A58" w14:textId="73DCD4E1" w:rsidR="0070262E" w:rsidRPr="005E4665" w:rsidRDefault="0070262E" w:rsidP="00D82FB3">
      <w:pPr>
        <w:rPr>
          <w:rFonts w:cstheme="minorHAnsi"/>
        </w:rPr>
      </w:pPr>
      <w:r w:rsidRPr="005E4665">
        <w:rPr>
          <w:rFonts w:cstheme="minorHAnsi"/>
          <w:vertAlign w:val="superscript"/>
        </w:rPr>
        <w:t xml:space="preserve">1 </w:t>
      </w:r>
      <w:r w:rsidRPr="005E4665">
        <w:rPr>
          <w:rFonts w:cstheme="minorHAnsi"/>
        </w:rPr>
        <w:t xml:space="preserve">I have paid by app/bank transfer using my Surname as reference to </w:t>
      </w:r>
      <w:r w:rsidR="005E4665" w:rsidRPr="005E4665">
        <w:rPr>
          <w:rFonts w:cstheme="minorHAnsi"/>
        </w:rPr>
        <w:t xml:space="preserve">Claremont Tennis &amp; Social Club: </w:t>
      </w:r>
      <w:r w:rsidR="005E4665">
        <w:rPr>
          <w:rFonts w:cstheme="minorHAnsi"/>
        </w:rPr>
        <w:tab/>
        <w:t xml:space="preserve"> </w:t>
      </w:r>
      <w:r w:rsidR="005E4665" w:rsidRPr="005E4665">
        <w:rPr>
          <w:rFonts w:cstheme="minorHAnsi"/>
          <w:color w:val="222222"/>
          <w:shd w:val="clear" w:color="auto" w:fill="FFFFFF"/>
        </w:rPr>
        <w:t>Sort code: 60-13-04 A/c number: 66043670</w:t>
      </w:r>
      <w:r w:rsidR="005E4665">
        <w:rPr>
          <w:rFonts w:cstheme="minorHAnsi"/>
          <w:color w:val="222222"/>
          <w:shd w:val="clear" w:color="auto" w:fill="FFFFFF"/>
        </w:rPr>
        <w:tab/>
      </w:r>
      <w:sdt>
        <w:sdtPr>
          <w:rPr>
            <w:rFonts w:cstheme="minorHAnsi"/>
            <w:color w:val="222222"/>
            <w:shd w:val="clear" w:color="auto" w:fill="FFFFFF"/>
          </w:rPr>
          <w:id w:val="-29545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665">
            <w:rPr>
              <w:rFonts w:ascii="MS Gothic" w:eastAsia="MS Gothic" w:hAnsi="MS Gothic" w:cstheme="minorHAnsi" w:hint="eastAsia"/>
              <w:color w:val="222222"/>
              <w:shd w:val="clear" w:color="auto" w:fill="FFFFFF"/>
            </w:rPr>
            <w:t>☐</w:t>
          </w:r>
        </w:sdtContent>
      </w:sdt>
      <w:r w:rsidR="005E4665">
        <w:rPr>
          <w:rFonts w:cstheme="minorHAnsi"/>
          <w:color w:val="222222"/>
          <w:shd w:val="clear" w:color="auto" w:fill="FFFFFF"/>
        </w:rPr>
        <w:t xml:space="preserve">  </w:t>
      </w:r>
      <w:r w:rsidR="005E4665" w:rsidRPr="005E4665">
        <w:rPr>
          <w:rFonts w:cstheme="minorHAnsi"/>
          <w:color w:val="222222"/>
          <w:sz w:val="16"/>
          <w:szCs w:val="16"/>
          <w:shd w:val="clear" w:color="auto" w:fill="FFFFFF"/>
        </w:rPr>
        <w:t>(Tick if applicable)</w:t>
      </w:r>
    </w:p>
    <w:p w14:paraId="3DB336CA" w14:textId="4644B5CB" w:rsidR="005E586F" w:rsidRPr="005E4665" w:rsidRDefault="0070262E" w:rsidP="0070262E">
      <w:pPr>
        <w:spacing w:after="0" w:line="240" w:lineRule="auto"/>
        <w:rPr>
          <w:rFonts w:cstheme="minorHAnsi"/>
        </w:rPr>
      </w:pPr>
      <w:r w:rsidRPr="005E4665">
        <w:rPr>
          <w:rFonts w:cstheme="minorHAnsi"/>
          <w:vertAlign w:val="superscript"/>
        </w:rPr>
        <w:t xml:space="preserve">2 </w:t>
      </w:r>
      <w:r w:rsidRPr="005E4665">
        <w:rPr>
          <w:rFonts w:cstheme="minorHAnsi"/>
        </w:rPr>
        <w:t>I wish to have my telephone number added to the CTSC Social WhatsApp group.</w:t>
      </w:r>
      <w:r w:rsidR="005E4665">
        <w:rPr>
          <w:rFonts w:cstheme="minorHAnsi"/>
        </w:rPr>
        <w:t xml:space="preserve"> </w:t>
      </w:r>
      <w:sdt>
        <w:sdtPr>
          <w:rPr>
            <w:rFonts w:cstheme="minorHAnsi"/>
          </w:rPr>
          <w:id w:val="120944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665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F2D3118" w14:textId="77777777" w:rsidR="005E4665" w:rsidRDefault="005E4665" w:rsidP="0070262E">
      <w:pPr>
        <w:spacing w:after="0" w:line="240" w:lineRule="auto"/>
        <w:rPr>
          <w:rFonts w:cstheme="minorHAnsi"/>
          <w:b/>
          <w:bCs/>
        </w:rPr>
      </w:pPr>
    </w:p>
    <w:p w14:paraId="189DD2AC" w14:textId="3AB65023" w:rsidR="005E586F" w:rsidRPr="005E4665" w:rsidRDefault="005E586F" w:rsidP="0070262E">
      <w:pPr>
        <w:spacing w:after="0" w:line="240" w:lineRule="auto"/>
        <w:rPr>
          <w:rFonts w:cstheme="minorHAnsi"/>
          <w:b/>
          <w:bCs/>
        </w:rPr>
      </w:pPr>
      <w:r w:rsidRPr="005E4665">
        <w:rPr>
          <w:rFonts w:cstheme="minorHAnsi"/>
          <w:b/>
          <w:bCs/>
        </w:rPr>
        <w:t>Notes:</w:t>
      </w:r>
    </w:p>
    <w:p w14:paraId="4DD741AE" w14:textId="518B5472" w:rsidR="005E586F" w:rsidRPr="005E4665" w:rsidRDefault="005E586F" w:rsidP="005E466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E4665">
        <w:rPr>
          <w:rFonts w:cstheme="minorHAnsi"/>
        </w:rPr>
        <w:t xml:space="preserve">Membership enquiries via email: </w:t>
      </w:r>
      <w:hyperlink r:id="rId8" w:history="1">
        <w:r w:rsidRPr="005E4665">
          <w:rPr>
            <w:rStyle w:val="Hyperlink"/>
            <w:rFonts w:cstheme="minorHAnsi"/>
          </w:rPr>
          <w:t>tennisclaremont2@gmail.com</w:t>
        </w:r>
      </w:hyperlink>
    </w:p>
    <w:p w14:paraId="6492704F" w14:textId="22CC13F5" w:rsidR="005E586F" w:rsidRPr="005E4665" w:rsidRDefault="005E586F" w:rsidP="005E466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E4665">
        <w:rPr>
          <w:rFonts w:cstheme="minorHAnsi"/>
        </w:rPr>
        <w:t>Age related memberships relate to the age of the member as at 1</w:t>
      </w:r>
      <w:r w:rsidRPr="005E4665">
        <w:rPr>
          <w:rFonts w:cstheme="minorHAnsi"/>
          <w:vertAlign w:val="superscript"/>
        </w:rPr>
        <w:t>st</w:t>
      </w:r>
      <w:r w:rsidRPr="005E4665">
        <w:rPr>
          <w:rFonts w:cstheme="minorHAnsi"/>
        </w:rPr>
        <w:t xml:space="preserve"> January of the subscription year.</w:t>
      </w:r>
    </w:p>
    <w:p w14:paraId="0A265FB8" w14:textId="1AE026C7" w:rsidR="005E586F" w:rsidRPr="005E4665" w:rsidRDefault="005E586F" w:rsidP="005E466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E4665">
        <w:rPr>
          <w:rFonts w:cstheme="minorHAnsi"/>
        </w:rPr>
        <w:t xml:space="preserve">University membership requires </w:t>
      </w:r>
      <w:r w:rsidR="00D82FB3" w:rsidRPr="005E4665">
        <w:rPr>
          <w:rFonts w:cstheme="minorHAnsi"/>
        </w:rPr>
        <w:t xml:space="preserve">evidence of </w:t>
      </w:r>
      <w:r w:rsidRPr="005E4665">
        <w:rPr>
          <w:rFonts w:cstheme="minorHAnsi"/>
        </w:rPr>
        <w:t>additional NUS card or similar</w:t>
      </w:r>
      <w:r w:rsidR="00D82FB3" w:rsidRPr="005E4665">
        <w:rPr>
          <w:rFonts w:cstheme="minorHAnsi"/>
        </w:rPr>
        <w:t>.</w:t>
      </w:r>
    </w:p>
    <w:p w14:paraId="22749A90" w14:textId="3A6372DC" w:rsidR="005E586F" w:rsidRPr="005E4665" w:rsidRDefault="005E586F" w:rsidP="005E466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E4665">
        <w:rPr>
          <w:rFonts w:cstheme="minorHAnsi"/>
        </w:rPr>
        <w:t xml:space="preserve">Country members must </w:t>
      </w:r>
      <w:r w:rsidR="00D82FB3" w:rsidRPr="005E4665">
        <w:rPr>
          <w:rFonts w:cstheme="minorHAnsi"/>
        </w:rPr>
        <w:t>permanently</w:t>
      </w:r>
      <w:r w:rsidRPr="005E4665">
        <w:rPr>
          <w:rFonts w:cstheme="minorHAnsi"/>
        </w:rPr>
        <w:t xml:space="preserve"> reside more than 25 miles from the club.</w:t>
      </w:r>
    </w:p>
    <w:p w14:paraId="35B7263E" w14:textId="3AE61B84" w:rsidR="005E586F" w:rsidRDefault="005E586F" w:rsidP="005E466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E4665">
        <w:rPr>
          <w:rFonts w:cstheme="minorHAnsi"/>
        </w:rPr>
        <w:t xml:space="preserve">There </w:t>
      </w:r>
      <w:r w:rsidR="00D82FB3" w:rsidRPr="005E4665">
        <w:rPr>
          <w:rFonts w:cstheme="minorHAnsi"/>
        </w:rPr>
        <w:t>is</w:t>
      </w:r>
      <w:r w:rsidRPr="005E4665">
        <w:rPr>
          <w:rFonts w:cstheme="minorHAnsi"/>
        </w:rPr>
        <w:t xml:space="preserve"> currently no requirement for a nomin</w:t>
      </w:r>
      <w:r w:rsidR="005E4665">
        <w:rPr>
          <w:rFonts w:cstheme="minorHAnsi"/>
        </w:rPr>
        <w:t>ation</w:t>
      </w:r>
      <w:r w:rsidRPr="005E4665">
        <w:rPr>
          <w:rFonts w:cstheme="minorHAnsi"/>
        </w:rPr>
        <w:t xml:space="preserve"> from an existing </w:t>
      </w:r>
      <w:r w:rsidR="00D82FB3" w:rsidRPr="005E4665">
        <w:rPr>
          <w:rFonts w:cstheme="minorHAnsi"/>
        </w:rPr>
        <w:t>member</w:t>
      </w:r>
      <w:r w:rsidRPr="005E4665">
        <w:rPr>
          <w:rFonts w:cstheme="minorHAnsi"/>
        </w:rPr>
        <w:t xml:space="preserve"> for new </w:t>
      </w:r>
      <w:r w:rsidR="00D82FB3" w:rsidRPr="005E4665">
        <w:rPr>
          <w:rFonts w:cstheme="minorHAnsi"/>
        </w:rPr>
        <w:t>members</w:t>
      </w:r>
      <w:r w:rsidRPr="005E4665">
        <w:rPr>
          <w:rFonts w:cstheme="minorHAnsi"/>
        </w:rPr>
        <w:t xml:space="preserve"> to join the club. Applications are accepted purely at the discretion of the membership secretary and/or </w:t>
      </w:r>
      <w:r w:rsidR="00D82FB3" w:rsidRPr="005E4665">
        <w:rPr>
          <w:rFonts w:cstheme="minorHAnsi"/>
        </w:rPr>
        <w:t>officers</w:t>
      </w:r>
      <w:r w:rsidRPr="005E4665">
        <w:rPr>
          <w:rFonts w:cstheme="minorHAnsi"/>
        </w:rPr>
        <w:t xml:space="preserve"> of the club.</w:t>
      </w:r>
    </w:p>
    <w:p w14:paraId="28BA7A3C" w14:textId="35F2004E" w:rsidR="00EB6D04" w:rsidRDefault="00000000" w:rsidP="005E466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9" w:history="1">
        <w:r w:rsidR="00EB6D04" w:rsidRPr="00476AF9">
          <w:rPr>
            <w:rStyle w:val="Hyperlink"/>
            <w:rFonts w:cstheme="minorHAnsi"/>
          </w:rPr>
          <w:t>https://www.instagram.com/claremont_tennis_and_social/</w:t>
        </w:r>
      </w:hyperlink>
    </w:p>
    <w:p w14:paraId="23C3169F" w14:textId="77777777" w:rsidR="00EB6D04" w:rsidRPr="005E4665" w:rsidRDefault="00EB6D04" w:rsidP="00EB6D04">
      <w:pPr>
        <w:pStyle w:val="ListParagraph"/>
        <w:spacing w:after="0" w:line="240" w:lineRule="auto"/>
        <w:rPr>
          <w:rFonts w:cstheme="minorHAnsi"/>
        </w:rPr>
      </w:pPr>
    </w:p>
    <w:sectPr w:rsidR="00EB6D04" w:rsidRPr="005E4665" w:rsidSect="00D82FB3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21A0" w14:textId="77777777" w:rsidR="00BE6639" w:rsidRDefault="00BE6639" w:rsidP="00A83C2F">
      <w:pPr>
        <w:spacing w:after="0" w:line="240" w:lineRule="auto"/>
      </w:pPr>
      <w:r>
        <w:separator/>
      </w:r>
    </w:p>
  </w:endnote>
  <w:endnote w:type="continuationSeparator" w:id="0">
    <w:p w14:paraId="5F459318" w14:textId="77777777" w:rsidR="00BE6639" w:rsidRDefault="00BE6639" w:rsidP="00A8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1200" w14:textId="0E2FB174" w:rsidR="00A83C2F" w:rsidRDefault="00A83C2F">
    <w:pPr>
      <w:pStyle w:val="Footer"/>
    </w:pPr>
    <w:r>
      <w:t>Version:</w:t>
    </w:r>
    <w:r w:rsidR="005A6768">
      <w:t xml:space="preserve"> Winter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1462" w14:textId="77777777" w:rsidR="00BE6639" w:rsidRDefault="00BE6639" w:rsidP="00A83C2F">
      <w:pPr>
        <w:spacing w:after="0" w:line="240" w:lineRule="auto"/>
      </w:pPr>
      <w:r>
        <w:separator/>
      </w:r>
    </w:p>
  </w:footnote>
  <w:footnote w:type="continuationSeparator" w:id="0">
    <w:p w14:paraId="2592EA01" w14:textId="77777777" w:rsidR="00BE6639" w:rsidRDefault="00BE6639" w:rsidP="00A8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01DDA"/>
    <w:multiLevelType w:val="hybridMultilevel"/>
    <w:tmpl w:val="D06A1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3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D4"/>
    <w:rsid w:val="000501A3"/>
    <w:rsid w:val="002720B4"/>
    <w:rsid w:val="00400FF1"/>
    <w:rsid w:val="0050121C"/>
    <w:rsid w:val="005A6768"/>
    <w:rsid w:val="005E4665"/>
    <w:rsid w:val="005E586F"/>
    <w:rsid w:val="00634537"/>
    <w:rsid w:val="006A1C9C"/>
    <w:rsid w:val="0070262E"/>
    <w:rsid w:val="00785FBE"/>
    <w:rsid w:val="007A2408"/>
    <w:rsid w:val="00A11770"/>
    <w:rsid w:val="00A83C2F"/>
    <w:rsid w:val="00B147B8"/>
    <w:rsid w:val="00BE6639"/>
    <w:rsid w:val="00D82FB3"/>
    <w:rsid w:val="00D975D4"/>
    <w:rsid w:val="00EB6D04"/>
    <w:rsid w:val="00F4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8AE4"/>
  <w15:chartTrackingRefBased/>
  <w15:docId w15:val="{F11714B8-1F6F-47BF-958F-F76544B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8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2FB3"/>
    <w:rPr>
      <w:color w:val="808080"/>
    </w:rPr>
  </w:style>
  <w:style w:type="paragraph" w:styleId="ListParagraph">
    <w:name w:val="List Paragraph"/>
    <w:basedOn w:val="Normal"/>
    <w:uiPriority w:val="34"/>
    <w:qFormat/>
    <w:rsid w:val="005E46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C2F"/>
  </w:style>
  <w:style w:type="paragraph" w:styleId="Footer">
    <w:name w:val="footer"/>
    <w:basedOn w:val="Normal"/>
    <w:link w:val="FooterChar"/>
    <w:uiPriority w:val="99"/>
    <w:unhideWhenUsed/>
    <w:rsid w:val="00A83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isclaremont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laremont_tennis_and_socia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87DC4DD70B4A5AA3A162739D01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7AB4-190A-43D0-AA8F-2B12551527C8}"/>
      </w:docPartPr>
      <w:docPartBody>
        <w:p w:rsidR="00210A20" w:rsidRDefault="004075BD" w:rsidP="004075BD">
          <w:pPr>
            <w:pStyle w:val="4287DC4DD70B4A5AA3A162739D01FB66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666C13E15E38425CA8FB6DD3FF040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4CAD-08A6-4073-8898-C5626C46553E}"/>
      </w:docPartPr>
      <w:docPartBody>
        <w:p w:rsidR="00210A20" w:rsidRDefault="004075BD" w:rsidP="004075BD">
          <w:pPr>
            <w:pStyle w:val="666C13E15E38425CA8FB6DD3FF040902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589358AB6F514BC0A8ADB70C2C5F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096B-9119-4B48-9130-17EB7828A1F3}"/>
      </w:docPartPr>
      <w:docPartBody>
        <w:p w:rsidR="00210A20" w:rsidRDefault="004075BD" w:rsidP="004075BD">
          <w:pPr>
            <w:pStyle w:val="589358AB6F514BC0A8ADB70C2C5FC6B4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80C542A1FAD541D3B22D5F7A7403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00B3-C49F-4C19-89B5-52258C2D1258}"/>
      </w:docPartPr>
      <w:docPartBody>
        <w:p w:rsidR="00210A20" w:rsidRDefault="004075BD" w:rsidP="004075BD">
          <w:pPr>
            <w:pStyle w:val="80C542A1FAD541D3B22D5F7A7403748D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77F820E45CF948DAAB3302EEB0AD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79CF-086F-4F13-91DF-5234909FF952}"/>
      </w:docPartPr>
      <w:docPartBody>
        <w:p w:rsidR="00210A20" w:rsidRDefault="004075BD" w:rsidP="004075BD">
          <w:pPr>
            <w:pStyle w:val="77F820E45CF948DAAB3302EEB0AD9122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A21049B2744040D380A8737C7639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71FA-6829-4DBC-B811-8A00FBB7D717}"/>
      </w:docPartPr>
      <w:docPartBody>
        <w:p w:rsidR="00210A20" w:rsidRDefault="004075BD" w:rsidP="004075BD">
          <w:pPr>
            <w:pStyle w:val="A21049B2744040D380A8737C7639E367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7739FF9A77D54112A86B2C5B3289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F0A3-B2C0-4170-A161-BD5E74090081}"/>
      </w:docPartPr>
      <w:docPartBody>
        <w:p w:rsidR="00210A20" w:rsidRDefault="004075BD" w:rsidP="004075BD">
          <w:pPr>
            <w:pStyle w:val="7739FF9A77D54112A86B2C5B3289F83A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DF70D9CC73BD48519D9BA09402FBD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DD32C-283A-4ADF-A66A-A2F57E3C3A64}"/>
      </w:docPartPr>
      <w:docPartBody>
        <w:p w:rsidR="00210A20" w:rsidRDefault="004075BD" w:rsidP="004075BD">
          <w:pPr>
            <w:pStyle w:val="DF70D9CC73BD48519D9BA09402FBD2F2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DA556CDF80BF4FECA5CDC518B301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42EC-67AC-48D3-970A-4AAA2F0E4DB7}"/>
      </w:docPartPr>
      <w:docPartBody>
        <w:p w:rsidR="00210A20" w:rsidRDefault="004075BD" w:rsidP="004075BD">
          <w:pPr>
            <w:pStyle w:val="DA556CDF80BF4FECA5CDC518B3013C45"/>
          </w:pPr>
          <w:r w:rsidRPr="00EB6D04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6D8C60EF66414C47841A2BDB6AB4F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93CA0-CAED-46AD-AD4E-D6EB32745AF4}"/>
      </w:docPartPr>
      <w:docPartBody>
        <w:p w:rsidR="00210A20" w:rsidRDefault="004075BD" w:rsidP="004075BD">
          <w:pPr>
            <w:pStyle w:val="6D8C60EF66414C47841A2BDB6AB4FE0C"/>
          </w:pPr>
          <w:r>
            <w:rPr>
              <w:rStyle w:val="PlaceholderText"/>
              <w:rFonts w:cstheme="minorHAnsi"/>
            </w:rPr>
            <w:t>6</w:t>
          </w:r>
          <w:r w:rsidRPr="005E4665">
            <w:rPr>
              <w:rStyle w:val="PlaceholderText"/>
              <w:rFonts w:cstheme="minorHAnsi"/>
            </w:rPr>
            <w:t>0.00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EA"/>
    <w:rsid w:val="00210A20"/>
    <w:rsid w:val="003F4E29"/>
    <w:rsid w:val="004075BD"/>
    <w:rsid w:val="00563C8B"/>
    <w:rsid w:val="00734BCD"/>
    <w:rsid w:val="00785FBE"/>
    <w:rsid w:val="00DB7CCF"/>
    <w:rsid w:val="00DE25EA"/>
    <w:rsid w:val="00F4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5BD"/>
    <w:rPr>
      <w:color w:val="808080"/>
    </w:rPr>
  </w:style>
  <w:style w:type="paragraph" w:customStyle="1" w:styleId="4287DC4DD70B4A5AA3A162739D01FB66">
    <w:name w:val="4287DC4DD70B4A5AA3A162739D01FB66"/>
    <w:rsid w:val="004075BD"/>
    <w:rPr>
      <w:rFonts w:eastAsiaTheme="minorHAnsi"/>
    </w:rPr>
  </w:style>
  <w:style w:type="paragraph" w:customStyle="1" w:styleId="666C13E15E38425CA8FB6DD3FF040902">
    <w:name w:val="666C13E15E38425CA8FB6DD3FF040902"/>
    <w:rsid w:val="004075BD"/>
    <w:rPr>
      <w:rFonts w:eastAsiaTheme="minorHAnsi"/>
    </w:rPr>
  </w:style>
  <w:style w:type="paragraph" w:customStyle="1" w:styleId="589358AB6F514BC0A8ADB70C2C5FC6B4">
    <w:name w:val="589358AB6F514BC0A8ADB70C2C5FC6B4"/>
    <w:rsid w:val="004075BD"/>
    <w:rPr>
      <w:rFonts w:eastAsiaTheme="minorHAnsi"/>
    </w:rPr>
  </w:style>
  <w:style w:type="paragraph" w:customStyle="1" w:styleId="80C542A1FAD541D3B22D5F7A7403748D">
    <w:name w:val="80C542A1FAD541D3B22D5F7A7403748D"/>
    <w:rsid w:val="004075BD"/>
    <w:rPr>
      <w:rFonts w:eastAsiaTheme="minorHAnsi"/>
    </w:rPr>
  </w:style>
  <w:style w:type="paragraph" w:customStyle="1" w:styleId="77F820E45CF948DAAB3302EEB0AD9122">
    <w:name w:val="77F820E45CF948DAAB3302EEB0AD9122"/>
    <w:rsid w:val="004075BD"/>
    <w:rPr>
      <w:rFonts w:eastAsiaTheme="minorHAnsi"/>
    </w:rPr>
  </w:style>
  <w:style w:type="paragraph" w:customStyle="1" w:styleId="A21049B2744040D380A8737C7639E367">
    <w:name w:val="A21049B2744040D380A8737C7639E367"/>
    <w:rsid w:val="004075BD"/>
    <w:rPr>
      <w:rFonts w:eastAsiaTheme="minorHAnsi"/>
    </w:rPr>
  </w:style>
  <w:style w:type="paragraph" w:customStyle="1" w:styleId="7739FF9A77D54112A86B2C5B3289F83A">
    <w:name w:val="7739FF9A77D54112A86B2C5B3289F83A"/>
    <w:rsid w:val="004075BD"/>
    <w:rPr>
      <w:rFonts w:eastAsiaTheme="minorHAnsi"/>
    </w:rPr>
  </w:style>
  <w:style w:type="paragraph" w:customStyle="1" w:styleId="DF70D9CC73BD48519D9BA09402FBD2F2">
    <w:name w:val="DF70D9CC73BD48519D9BA09402FBD2F2"/>
    <w:rsid w:val="004075BD"/>
    <w:rPr>
      <w:rFonts w:eastAsiaTheme="minorHAnsi"/>
    </w:rPr>
  </w:style>
  <w:style w:type="paragraph" w:customStyle="1" w:styleId="DA556CDF80BF4FECA5CDC518B3013C45">
    <w:name w:val="DA556CDF80BF4FECA5CDC518B3013C45"/>
    <w:rsid w:val="004075BD"/>
    <w:rPr>
      <w:rFonts w:eastAsiaTheme="minorHAnsi"/>
    </w:rPr>
  </w:style>
  <w:style w:type="paragraph" w:customStyle="1" w:styleId="6D8C60EF66414C47841A2BDB6AB4FE0C">
    <w:name w:val="6D8C60EF66414C47841A2BDB6AB4FE0C"/>
    <w:rsid w:val="004075B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Nichols</dc:creator>
  <cp:keywords/>
  <dc:description/>
  <cp:lastModifiedBy>Dean Nichols</cp:lastModifiedBy>
  <cp:revision>4</cp:revision>
  <dcterms:created xsi:type="dcterms:W3CDTF">2025-10-06T15:02:00Z</dcterms:created>
  <dcterms:modified xsi:type="dcterms:W3CDTF">2025-10-19T11:09:00Z</dcterms:modified>
</cp:coreProperties>
</file>